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AEFEA3" w14:textId="4349F5B9" w:rsidR="00434870" w:rsidRPr="00434870" w:rsidRDefault="00434870" w:rsidP="00434870">
      <w:pPr>
        <w:pStyle w:val="a4"/>
        <w:ind w:left="0"/>
        <w:jc w:val="right"/>
        <w:rPr>
          <w:bCs/>
          <w:szCs w:val="28"/>
        </w:rPr>
      </w:pPr>
      <w:bookmarkStart w:id="0" w:name="_Hlk60159005"/>
      <w:r>
        <w:rPr>
          <w:bCs/>
          <w:szCs w:val="28"/>
          <w:lang w:val="en-US"/>
        </w:rPr>
        <w:t xml:space="preserve">                                        </w:t>
      </w:r>
    </w:p>
    <w:p w14:paraId="486B5A1A" w14:textId="77777777" w:rsidR="00D76963" w:rsidRDefault="00D76963" w:rsidP="00D76963">
      <w:pPr>
        <w:pStyle w:val="a4"/>
        <w:ind w:left="0"/>
        <w:jc w:val="center"/>
        <w:rPr>
          <w:bCs/>
          <w:szCs w:val="28"/>
        </w:rPr>
      </w:pPr>
      <w:r>
        <w:rPr>
          <w:noProof/>
        </w:rPr>
        <w:drawing>
          <wp:inline distT="0" distB="0" distL="0" distR="0" wp14:anchorId="73253CF5" wp14:editId="76A0866D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6C7BB3" w14:textId="77777777" w:rsidR="00D76963" w:rsidRPr="00365F05" w:rsidRDefault="00D76963" w:rsidP="00D76963">
      <w:pPr>
        <w:pStyle w:val="a4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31D25D37" w14:textId="77777777" w:rsidR="00D76963" w:rsidRPr="00365F05" w:rsidRDefault="00D76963" w:rsidP="00D76963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 муниципального района</w:t>
      </w:r>
    </w:p>
    <w:p w14:paraId="6E4EE2FD" w14:textId="77777777" w:rsidR="00D76963" w:rsidRPr="00365F05" w:rsidRDefault="00D76963" w:rsidP="00D76963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63670635" w14:textId="77777777" w:rsidR="00D76963" w:rsidRPr="00365F05" w:rsidRDefault="00D76963" w:rsidP="00D76963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02661AAA" w14:textId="77777777" w:rsidR="00D76963" w:rsidRPr="00365F05" w:rsidRDefault="00D76963" w:rsidP="00D76963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2219A574" w14:textId="77777777" w:rsidR="00D76963" w:rsidRPr="00365F05" w:rsidRDefault="00D76963" w:rsidP="00D76963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4CED27BD" w14:textId="35BAFD27" w:rsidR="00D76963" w:rsidRPr="00365F05" w:rsidRDefault="00655779" w:rsidP="00D76963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28</w:t>
      </w:r>
      <w:r w:rsidR="00D76963">
        <w:rPr>
          <w:rFonts w:ascii="Times New Roman" w:hAnsi="Times New Roman" w:cs="Times New Roman"/>
          <w:b w:val="0"/>
          <w:sz w:val="28"/>
          <w:szCs w:val="28"/>
        </w:rPr>
        <w:t>.0</w:t>
      </w:r>
      <w:r w:rsidR="000F4E7F">
        <w:rPr>
          <w:rFonts w:ascii="Times New Roman" w:hAnsi="Times New Roman" w:cs="Times New Roman"/>
          <w:b w:val="0"/>
          <w:sz w:val="28"/>
          <w:szCs w:val="28"/>
        </w:rPr>
        <w:t>8</w:t>
      </w:r>
      <w:r w:rsidR="00D76963">
        <w:rPr>
          <w:rFonts w:ascii="Times New Roman" w:hAnsi="Times New Roman" w:cs="Times New Roman"/>
          <w:b w:val="0"/>
          <w:sz w:val="28"/>
          <w:szCs w:val="28"/>
        </w:rPr>
        <w:t>.</w:t>
      </w:r>
      <w:r w:rsidR="00D76963" w:rsidRPr="00365F05">
        <w:rPr>
          <w:rFonts w:ascii="Times New Roman" w:hAnsi="Times New Roman" w:cs="Times New Roman"/>
          <w:b w:val="0"/>
          <w:sz w:val="28"/>
          <w:szCs w:val="28"/>
        </w:rPr>
        <w:t>202</w:t>
      </w:r>
      <w:r w:rsidR="00D76963">
        <w:rPr>
          <w:rFonts w:ascii="Times New Roman" w:hAnsi="Times New Roman" w:cs="Times New Roman"/>
          <w:b w:val="0"/>
          <w:sz w:val="28"/>
          <w:szCs w:val="28"/>
        </w:rPr>
        <w:t>4</w:t>
      </w:r>
      <w:r w:rsidR="00D76963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D769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33/9</w:t>
      </w:r>
    </w:p>
    <w:p w14:paraId="411A4AE9" w14:textId="77777777" w:rsidR="00D76963" w:rsidRPr="00365F05" w:rsidRDefault="00D76963" w:rsidP="00D76963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14:paraId="28B8B0E6" w14:textId="77777777" w:rsidR="00D76963" w:rsidRDefault="00D76963" w:rsidP="00D76963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506742BE" w14:textId="77777777" w:rsidR="00D76963" w:rsidRPr="00365F05" w:rsidRDefault="00D76963" w:rsidP="00D76963">
      <w:pPr>
        <w:pStyle w:val="ConsPlusTitle"/>
        <w:widowControl/>
        <w:ind w:firstLine="284"/>
        <w:rPr>
          <w:szCs w:val="28"/>
        </w:rPr>
      </w:pPr>
    </w:p>
    <w:bookmarkEnd w:id="0"/>
    <w:p w14:paraId="24784F0A" w14:textId="77777777" w:rsidR="00D76963" w:rsidRDefault="00D76963" w:rsidP="00D76963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Марьяновского </w:t>
      </w:r>
    </w:p>
    <w:p w14:paraId="367CE835" w14:textId="77777777" w:rsidR="00D76963" w:rsidRDefault="00D76963" w:rsidP="00D76963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>.12.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63</w:t>
      </w:r>
      <w:r w:rsidRPr="00365F05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70E50E38" w14:textId="77777777" w:rsidR="00D76963" w:rsidRPr="00365F05" w:rsidRDefault="00D76963" w:rsidP="00D76963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365F05">
        <w:rPr>
          <w:rFonts w:ascii="Times New Roman" w:hAnsi="Times New Roman" w:cs="Times New Roman"/>
          <w:sz w:val="28"/>
          <w:szCs w:val="28"/>
        </w:rPr>
        <w:t>годов»</w:t>
      </w:r>
    </w:p>
    <w:p w14:paraId="1E5F79CD" w14:textId="77777777" w:rsidR="00D76963" w:rsidRPr="00365F05" w:rsidRDefault="00D76963" w:rsidP="00D76963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4FD05FE6" w14:textId="77777777" w:rsidR="00D76963" w:rsidRPr="00365F05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65F05">
        <w:rPr>
          <w:rFonts w:ascii="Times New Roman" w:hAnsi="Times New Roman" w:cs="Times New Roman"/>
          <w:sz w:val="28"/>
          <w:szCs w:val="28"/>
        </w:rPr>
        <w:t xml:space="preserve">одексом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365F05">
        <w:rPr>
          <w:rFonts w:ascii="Times New Roman" w:hAnsi="Times New Roman" w:cs="Times New Roman"/>
          <w:sz w:val="28"/>
          <w:szCs w:val="28"/>
        </w:rPr>
        <w:t xml:space="preserve">Уставом </w:t>
      </w:r>
      <w:r>
        <w:rPr>
          <w:rFonts w:ascii="Times New Roman" w:hAnsi="Times New Roman" w:cs="Times New Roman"/>
          <w:sz w:val="28"/>
          <w:szCs w:val="28"/>
        </w:rPr>
        <w:t>Марьяновского муниципального района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Омской области, Положением о бюджетном процессе в Марьяновском муни</w:t>
      </w:r>
      <w:r>
        <w:rPr>
          <w:rFonts w:ascii="Times New Roman" w:hAnsi="Times New Roman" w:cs="Times New Roman"/>
          <w:sz w:val="28"/>
          <w:szCs w:val="28"/>
        </w:rPr>
        <w:t>ципальном районе Омской области</w:t>
      </w:r>
    </w:p>
    <w:p w14:paraId="07FBDDC3" w14:textId="77777777" w:rsidR="00D76963" w:rsidRPr="00365F05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774832" w14:textId="77777777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Совет Марьяновского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решил:</w:t>
      </w:r>
    </w:p>
    <w:p w14:paraId="4F199582" w14:textId="77777777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8972EC" w14:textId="77777777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>
        <w:rPr>
          <w:rFonts w:ascii="Times New Roman" w:hAnsi="Times New Roman" w:cs="Times New Roman"/>
          <w:sz w:val="28"/>
          <w:szCs w:val="28"/>
        </w:rPr>
        <w:tab/>
        <w:t>Внести в Решение Совета Марьяновского муниципального района Омской области от 15.12.2023 № 63/14 «О бюджете Марьяновского муниципального района Омской области на 2024 год и на плановый период 2025 и 2026 годов» следующие изменения:</w:t>
      </w:r>
    </w:p>
    <w:p w14:paraId="54E0207F" w14:textId="77777777" w:rsidR="00E8286D" w:rsidRDefault="00E8286D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0A8147" w14:textId="7153F58E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E8286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тать</w:t>
      </w:r>
      <w:r w:rsidR="00E8286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14:paraId="4C0A96D9" w14:textId="77777777" w:rsidR="004979D4" w:rsidRPr="004979D4" w:rsidRDefault="00D76963" w:rsidP="004979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979D4" w:rsidRPr="004979D4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2024 год:</w:t>
      </w:r>
    </w:p>
    <w:p w14:paraId="4D49DAF2" w14:textId="09D213CB" w:rsidR="004979D4" w:rsidRPr="004979D4" w:rsidRDefault="004979D4" w:rsidP="004979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9D4">
        <w:rPr>
          <w:rFonts w:ascii="Times New Roman" w:hAnsi="Times New Roman" w:cs="Times New Roman"/>
          <w:sz w:val="28"/>
          <w:szCs w:val="28"/>
        </w:rPr>
        <w:t>1) общий объем доходов районного бюджета в сумме 1</w:t>
      </w:r>
      <w:r w:rsidR="00DA46C0">
        <w:rPr>
          <w:rFonts w:ascii="Times New Roman" w:hAnsi="Times New Roman" w:cs="Times New Roman"/>
          <w:sz w:val="28"/>
          <w:szCs w:val="28"/>
        </w:rPr>
        <w:t> 11</w:t>
      </w:r>
      <w:r w:rsidR="00352B29">
        <w:rPr>
          <w:rFonts w:ascii="Times New Roman" w:hAnsi="Times New Roman" w:cs="Times New Roman"/>
          <w:sz w:val="28"/>
          <w:szCs w:val="28"/>
        </w:rPr>
        <w:t>5</w:t>
      </w:r>
      <w:r w:rsidR="00DA46C0">
        <w:rPr>
          <w:rFonts w:ascii="Times New Roman" w:hAnsi="Times New Roman" w:cs="Times New Roman"/>
          <w:sz w:val="28"/>
          <w:szCs w:val="28"/>
        </w:rPr>
        <w:t xml:space="preserve">  </w:t>
      </w:r>
      <w:r w:rsidR="00352B29">
        <w:rPr>
          <w:rFonts w:ascii="Times New Roman" w:hAnsi="Times New Roman" w:cs="Times New Roman"/>
          <w:sz w:val="28"/>
          <w:szCs w:val="28"/>
        </w:rPr>
        <w:t>016 267,64</w:t>
      </w:r>
      <w:r w:rsidRPr="004979D4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25616722" w14:textId="2302D950" w:rsidR="004979D4" w:rsidRPr="004979D4" w:rsidRDefault="004979D4" w:rsidP="004979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9D4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DA46C0">
        <w:rPr>
          <w:rFonts w:ascii="Times New Roman" w:hAnsi="Times New Roman" w:cs="Times New Roman"/>
          <w:sz w:val="28"/>
          <w:szCs w:val="28"/>
        </w:rPr>
        <w:t>1</w:t>
      </w:r>
      <w:r w:rsidR="00352B29">
        <w:rPr>
          <w:rFonts w:ascii="Times New Roman" w:hAnsi="Times New Roman" w:cs="Times New Roman"/>
          <w:sz w:val="28"/>
          <w:szCs w:val="28"/>
        </w:rPr>
        <w:t> 132 803 040,81</w:t>
      </w:r>
      <w:r w:rsidR="00E8286D">
        <w:rPr>
          <w:rFonts w:ascii="Times New Roman" w:hAnsi="Times New Roman" w:cs="Times New Roman"/>
          <w:sz w:val="28"/>
          <w:szCs w:val="28"/>
        </w:rPr>
        <w:t xml:space="preserve"> </w:t>
      </w:r>
      <w:r w:rsidRPr="004979D4">
        <w:rPr>
          <w:rFonts w:ascii="Times New Roman" w:hAnsi="Times New Roman" w:cs="Times New Roman"/>
          <w:sz w:val="28"/>
          <w:szCs w:val="28"/>
        </w:rPr>
        <w:t>руб.;</w:t>
      </w:r>
    </w:p>
    <w:p w14:paraId="24BE4870" w14:textId="77777777" w:rsidR="004979D4" w:rsidRPr="004979D4" w:rsidRDefault="004979D4" w:rsidP="004979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9D4">
        <w:rPr>
          <w:rFonts w:ascii="Times New Roman" w:hAnsi="Times New Roman" w:cs="Times New Roman"/>
          <w:sz w:val="28"/>
          <w:szCs w:val="28"/>
        </w:rPr>
        <w:lastRenderedPageBreak/>
        <w:t>3) дефицит районного бюджета в размере 17 786 773,17 руб.</w:t>
      </w:r>
    </w:p>
    <w:p w14:paraId="32EDB64C" w14:textId="77777777" w:rsidR="004979D4" w:rsidRPr="004979D4" w:rsidRDefault="004979D4" w:rsidP="004979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9D4">
        <w:rPr>
          <w:rFonts w:ascii="Times New Roman" w:hAnsi="Times New Roman" w:cs="Times New Roman"/>
          <w:sz w:val="28"/>
          <w:szCs w:val="28"/>
        </w:rPr>
        <w:t>2. Утвердить основные характеристики районного бюджета на плановый период 2025 и 2026 годов:</w:t>
      </w:r>
    </w:p>
    <w:p w14:paraId="647751A2" w14:textId="29853BCA" w:rsidR="004979D4" w:rsidRPr="004979D4" w:rsidRDefault="004979D4" w:rsidP="004979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9D4">
        <w:rPr>
          <w:rFonts w:ascii="Times New Roman" w:hAnsi="Times New Roman" w:cs="Times New Roman"/>
          <w:sz w:val="28"/>
          <w:szCs w:val="28"/>
        </w:rPr>
        <w:t xml:space="preserve">1) общий объем доходов районного бюджета на 2025 год в сумме </w:t>
      </w:r>
      <w:r w:rsidR="00AC0246">
        <w:rPr>
          <w:rFonts w:ascii="Times New Roman" w:hAnsi="Times New Roman" w:cs="Times New Roman"/>
          <w:sz w:val="28"/>
          <w:szCs w:val="28"/>
        </w:rPr>
        <w:t xml:space="preserve">784 076 470,11 </w:t>
      </w:r>
      <w:r w:rsidRPr="004979D4">
        <w:rPr>
          <w:rFonts w:ascii="Times New Roman" w:hAnsi="Times New Roman" w:cs="Times New Roman"/>
          <w:sz w:val="28"/>
          <w:szCs w:val="28"/>
        </w:rPr>
        <w:t xml:space="preserve">руб. и на 2026 год в сумме </w:t>
      </w:r>
      <w:r w:rsidR="0055308B">
        <w:rPr>
          <w:rFonts w:ascii="Times New Roman" w:hAnsi="Times New Roman" w:cs="Times New Roman"/>
          <w:sz w:val="28"/>
          <w:szCs w:val="28"/>
        </w:rPr>
        <w:t xml:space="preserve">768 401 719,12 </w:t>
      </w:r>
      <w:r w:rsidRPr="004979D4">
        <w:rPr>
          <w:rFonts w:ascii="Times New Roman" w:hAnsi="Times New Roman" w:cs="Times New Roman"/>
          <w:sz w:val="28"/>
          <w:szCs w:val="28"/>
        </w:rPr>
        <w:t>руб.;</w:t>
      </w:r>
    </w:p>
    <w:p w14:paraId="50838D64" w14:textId="3525575C" w:rsidR="004979D4" w:rsidRPr="004979D4" w:rsidRDefault="004979D4" w:rsidP="004979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9D4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на 2025 год в сумме </w:t>
      </w:r>
      <w:r w:rsidR="00AC0246">
        <w:rPr>
          <w:rFonts w:ascii="Times New Roman" w:hAnsi="Times New Roman" w:cs="Times New Roman"/>
          <w:sz w:val="28"/>
          <w:szCs w:val="28"/>
        </w:rPr>
        <w:t xml:space="preserve">781 809 470,11 </w:t>
      </w:r>
      <w:r w:rsidRPr="004979D4">
        <w:rPr>
          <w:rFonts w:ascii="Times New Roman" w:hAnsi="Times New Roman" w:cs="Times New Roman"/>
          <w:sz w:val="28"/>
          <w:szCs w:val="28"/>
        </w:rPr>
        <w:t xml:space="preserve">руб., в том числе условно утвержденные расходы в сумме 7 700 000,00 руб., и на 2026 год в сумме </w:t>
      </w:r>
      <w:r w:rsidR="0055308B">
        <w:rPr>
          <w:rFonts w:ascii="Times New Roman" w:hAnsi="Times New Roman" w:cs="Times New Roman"/>
          <w:sz w:val="28"/>
          <w:szCs w:val="28"/>
        </w:rPr>
        <w:t xml:space="preserve">768 401 719,12 </w:t>
      </w:r>
      <w:r w:rsidRPr="004979D4">
        <w:rPr>
          <w:rFonts w:ascii="Times New Roman" w:hAnsi="Times New Roman" w:cs="Times New Roman"/>
          <w:sz w:val="28"/>
          <w:szCs w:val="28"/>
        </w:rPr>
        <w:t>руб., в том числе условно утвержденные расходы в сумме 16 700 000,00 руб.;</w:t>
      </w:r>
    </w:p>
    <w:p w14:paraId="54602EB6" w14:textId="12B5B83C" w:rsidR="00D76963" w:rsidRDefault="004979D4" w:rsidP="004979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9D4">
        <w:rPr>
          <w:rFonts w:ascii="Times New Roman" w:hAnsi="Times New Roman" w:cs="Times New Roman"/>
          <w:sz w:val="28"/>
          <w:szCs w:val="28"/>
        </w:rPr>
        <w:t>3) профицит районного бюджета на 2025 год в размере 2 267 000,00 руб., дефицит районного бюджета на 2026 год в размере 0,00 руб.</w:t>
      </w:r>
      <w:r w:rsidR="00D76963">
        <w:rPr>
          <w:rFonts w:ascii="Times New Roman" w:hAnsi="Times New Roman" w:cs="Times New Roman"/>
          <w:sz w:val="28"/>
          <w:szCs w:val="28"/>
        </w:rPr>
        <w:t>»;</w:t>
      </w:r>
    </w:p>
    <w:p w14:paraId="4F676A33" w14:textId="77777777" w:rsidR="00E8286D" w:rsidRDefault="00E8286D" w:rsidP="004979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ECE95E" w14:textId="216F176E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01E8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пункт 1 статьи 7 изложить в следующей редакции:</w:t>
      </w:r>
    </w:p>
    <w:p w14:paraId="03FA8C54" w14:textId="77777777" w:rsidR="00175C21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75C21">
        <w:rPr>
          <w:rFonts w:ascii="Times New Roman" w:hAnsi="Times New Roman" w:cs="Times New Roman"/>
          <w:sz w:val="28"/>
          <w:szCs w:val="28"/>
        </w:rPr>
        <w:t>1. Утвердить:</w:t>
      </w:r>
    </w:p>
    <w:p w14:paraId="03C1682F" w14:textId="3DE61788" w:rsidR="00D00DE5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12F">
        <w:rPr>
          <w:rFonts w:ascii="Times New Roman" w:hAnsi="Times New Roman" w:cs="Times New Roman"/>
          <w:sz w:val="28"/>
          <w:szCs w:val="28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 w:rsidR="00845509">
        <w:rPr>
          <w:rFonts w:ascii="Times New Roman" w:hAnsi="Times New Roman" w:cs="Times New Roman"/>
          <w:sz w:val="28"/>
          <w:szCs w:val="28"/>
        </w:rPr>
        <w:t xml:space="preserve">759 737 544,15 </w:t>
      </w:r>
      <w:r>
        <w:rPr>
          <w:rFonts w:ascii="Times New Roman" w:hAnsi="Times New Roman" w:cs="Times New Roman"/>
          <w:sz w:val="28"/>
          <w:szCs w:val="28"/>
        </w:rPr>
        <w:t xml:space="preserve">руб., в 2025 году в сумме </w:t>
      </w:r>
      <w:r w:rsidR="00845509">
        <w:rPr>
          <w:rFonts w:ascii="Times New Roman" w:hAnsi="Times New Roman" w:cs="Times New Roman"/>
          <w:sz w:val="28"/>
          <w:szCs w:val="28"/>
        </w:rPr>
        <w:t xml:space="preserve">477 857 802,48 </w:t>
      </w:r>
      <w:r w:rsidRPr="0075212F">
        <w:rPr>
          <w:rFonts w:ascii="Times New Roman" w:hAnsi="Times New Roman" w:cs="Times New Roman"/>
          <w:sz w:val="28"/>
          <w:szCs w:val="28"/>
        </w:rPr>
        <w:t xml:space="preserve">руб. и в 2026 году в сумме </w:t>
      </w:r>
      <w:r w:rsidR="0055308B">
        <w:rPr>
          <w:rFonts w:ascii="Times New Roman" w:hAnsi="Times New Roman" w:cs="Times New Roman"/>
          <w:sz w:val="28"/>
          <w:szCs w:val="28"/>
        </w:rPr>
        <w:t>442 406 646,26</w:t>
      </w:r>
      <w:r w:rsidRPr="0075212F">
        <w:rPr>
          <w:rFonts w:ascii="Times New Roman" w:hAnsi="Times New Roman" w:cs="Times New Roman"/>
          <w:sz w:val="28"/>
          <w:szCs w:val="28"/>
        </w:rPr>
        <w:t xml:space="preserve"> руб.</w:t>
      </w:r>
      <w:r w:rsidR="00AB56C2">
        <w:rPr>
          <w:rFonts w:ascii="Times New Roman" w:hAnsi="Times New Roman" w:cs="Times New Roman"/>
          <w:sz w:val="28"/>
          <w:szCs w:val="28"/>
        </w:rPr>
        <w:t>;</w:t>
      </w:r>
    </w:p>
    <w:p w14:paraId="2DC68CEC" w14:textId="2D3A0745" w:rsidR="00D76963" w:rsidRDefault="00D00DE5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</w:t>
      </w:r>
      <w:r w:rsidR="00430133">
        <w:rPr>
          <w:rFonts w:ascii="Times New Roman" w:hAnsi="Times New Roman" w:cs="Times New Roman"/>
          <w:sz w:val="28"/>
          <w:szCs w:val="28"/>
        </w:rPr>
        <w:t xml:space="preserve">, в 2024 году в сумме </w:t>
      </w:r>
      <w:r w:rsidR="007949D7">
        <w:rPr>
          <w:rFonts w:ascii="Times New Roman" w:hAnsi="Times New Roman" w:cs="Times New Roman"/>
          <w:sz w:val="28"/>
          <w:szCs w:val="28"/>
        </w:rPr>
        <w:t>87</w:t>
      </w:r>
      <w:r w:rsidR="00AF0699">
        <w:rPr>
          <w:rFonts w:ascii="Times New Roman" w:hAnsi="Times New Roman" w:cs="Times New Roman"/>
          <w:sz w:val="28"/>
          <w:szCs w:val="28"/>
        </w:rPr>
        <w:t> 797 551,32</w:t>
      </w:r>
      <w:r w:rsidR="007949D7">
        <w:rPr>
          <w:rFonts w:ascii="Times New Roman" w:hAnsi="Times New Roman" w:cs="Times New Roman"/>
          <w:sz w:val="28"/>
          <w:szCs w:val="28"/>
        </w:rPr>
        <w:t xml:space="preserve"> </w:t>
      </w:r>
      <w:r w:rsidR="00430133">
        <w:rPr>
          <w:rFonts w:ascii="Times New Roman" w:hAnsi="Times New Roman" w:cs="Times New Roman"/>
          <w:sz w:val="28"/>
          <w:szCs w:val="28"/>
        </w:rPr>
        <w:t>руб.,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0133">
        <w:rPr>
          <w:rFonts w:ascii="Times New Roman" w:hAnsi="Times New Roman" w:cs="Times New Roman"/>
          <w:sz w:val="28"/>
          <w:szCs w:val="28"/>
        </w:rPr>
        <w:t>в 2025 году в сумме 54 0</w:t>
      </w:r>
      <w:r w:rsidR="00AF0699">
        <w:rPr>
          <w:rFonts w:ascii="Times New Roman" w:hAnsi="Times New Roman" w:cs="Times New Roman"/>
          <w:sz w:val="28"/>
          <w:szCs w:val="28"/>
        </w:rPr>
        <w:t>7</w:t>
      </w:r>
      <w:r w:rsidR="00430133">
        <w:rPr>
          <w:rFonts w:ascii="Times New Roman" w:hAnsi="Times New Roman" w:cs="Times New Roman"/>
          <w:sz w:val="28"/>
          <w:szCs w:val="28"/>
        </w:rPr>
        <w:t>7 346,52 руб. и в 2026 году в сумме 54 0</w:t>
      </w:r>
      <w:r w:rsidR="00AF0699">
        <w:rPr>
          <w:rFonts w:ascii="Times New Roman" w:hAnsi="Times New Roman" w:cs="Times New Roman"/>
          <w:sz w:val="28"/>
          <w:szCs w:val="28"/>
        </w:rPr>
        <w:t>7</w:t>
      </w:r>
      <w:r w:rsidR="00430133">
        <w:rPr>
          <w:rFonts w:ascii="Times New Roman" w:hAnsi="Times New Roman" w:cs="Times New Roman"/>
          <w:sz w:val="28"/>
          <w:szCs w:val="28"/>
        </w:rPr>
        <w:t>7 346,52 руб.</w:t>
      </w:r>
      <w:r w:rsidR="00D76963">
        <w:rPr>
          <w:rFonts w:ascii="Times New Roman" w:hAnsi="Times New Roman" w:cs="Times New Roman"/>
          <w:sz w:val="28"/>
          <w:szCs w:val="28"/>
        </w:rPr>
        <w:t>»</w:t>
      </w:r>
      <w:r w:rsidR="00D76963" w:rsidRPr="0075212F">
        <w:rPr>
          <w:rFonts w:ascii="Times New Roman" w:hAnsi="Times New Roman" w:cs="Times New Roman"/>
          <w:sz w:val="28"/>
          <w:szCs w:val="28"/>
        </w:rPr>
        <w:t>;</w:t>
      </w:r>
    </w:p>
    <w:p w14:paraId="44C31BAA" w14:textId="77777777" w:rsidR="00E8286D" w:rsidRDefault="00E8286D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18F5E7" w14:textId="77777777" w:rsidR="006308CE" w:rsidRDefault="006308CE" w:rsidP="006308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абзац первый пункта 3 статьи 7 изложить в следующей редакции:</w:t>
      </w:r>
    </w:p>
    <w:p w14:paraId="199E734A" w14:textId="67018C9B" w:rsidR="006308CE" w:rsidRDefault="006308CE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B51FF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Утвердить объем иных межбюджетных трансфертов бюджетам поселений Марьяновского муниципального района на 2024 год в сумме </w:t>
      </w:r>
      <w:r w:rsidR="00A335DC">
        <w:rPr>
          <w:rFonts w:ascii="Times New Roman" w:hAnsi="Times New Roman" w:cs="Times New Roman"/>
          <w:sz w:val="28"/>
          <w:szCs w:val="28"/>
        </w:rPr>
        <w:t>44 642 355,32</w:t>
      </w:r>
      <w:r w:rsidR="003B69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руб., на 2025 год в сумме 19 5</w:t>
      </w:r>
      <w:r w:rsidR="00A335D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3 189,52 руб. и на 2026 год в сумме 19 5</w:t>
      </w:r>
      <w:r w:rsidR="00A335D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3 189,52 руб.»;</w:t>
      </w:r>
    </w:p>
    <w:p w14:paraId="07D84633" w14:textId="77777777" w:rsidR="0055308B" w:rsidRDefault="0055308B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CC16B4" w14:textId="7F504B2C" w:rsidR="0055308B" w:rsidRDefault="0055308B" w:rsidP="00D76963">
      <w:pPr>
        <w:pStyle w:val="a3"/>
        <w:spacing w:line="240" w:lineRule="auto"/>
      </w:pPr>
      <w:r w:rsidRPr="0055308B">
        <w:t>1.</w:t>
      </w:r>
      <w:r>
        <w:t>4</w:t>
      </w:r>
      <w:r w:rsidRPr="0055308B">
        <w:t xml:space="preserve">. приложение № 1 «Прогноз поступлений налоговых и неналоговых доходов </w:t>
      </w:r>
      <w:r w:rsidR="00546FCB">
        <w:t xml:space="preserve">в </w:t>
      </w:r>
      <w:r w:rsidRPr="0055308B">
        <w:t>районн</w:t>
      </w:r>
      <w:r w:rsidR="00546FCB">
        <w:t>ый</w:t>
      </w:r>
      <w:r w:rsidRPr="0055308B">
        <w:t xml:space="preserve"> бюджет на 2024 год и на плановый период 2025 и 2026 годов» изложить в новой редакции согласно приложению № 1 к настоящему Решению;</w:t>
      </w:r>
    </w:p>
    <w:p w14:paraId="6EB9A596" w14:textId="6BFB8300" w:rsidR="00D76963" w:rsidRDefault="00D76963" w:rsidP="00D76963">
      <w:pPr>
        <w:pStyle w:val="a3"/>
        <w:spacing w:line="240" w:lineRule="auto"/>
        <w:rPr>
          <w:szCs w:val="28"/>
        </w:rPr>
      </w:pPr>
      <w:r>
        <w:t>1.</w:t>
      </w:r>
      <w:r w:rsidR="0055308B">
        <w:t>5</w:t>
      </w:r>
      <w:r>
        <w:t xml:space="preserve">. </w:t>
      </w:r>
      <w:bookmarkStart w:id="1" w:name="_Hlk67326566"/>
      <w:r>
        <w:rPr>
          <w:szCs w:val="28"/>
        </w:rPr>
        <w:t xml:space="preserve">приложение № 2 «Безвозмездные поступления в районный бюджет на 2024 год и на плановый период 2025 и 2026 годов» изложить в новой редакции согласно приложению № </w:t>
      </w:r>
      <w:r w:rsidR="0055308B">
        <w:rPr>
          <w:szCs w:val="28"/>
        </w:rPr>
        <w:t>2</w:t>
      </w:r>
      <w:r>
        <w:rPr>
          <w:szCs w:val="28"/>
        </w:rPr>
        <w:t xml:space="preserve"> к настоящему Решению;</w:t>
      </w:r>
    </w:p>
    <w:p w14:paraId="6312652D" w14:textId="4D0B9DAA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5308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годов» изложить в новой редакции согласно приложению № </w:t>
      </w:r>
      <w:r w:rsidR="0055308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53C04896" w14:textId="2F5F44EE" w:rsidR="00D76963" w:rsidRDefault="00F76E7F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5308B">
        <w:rPr>
          <w:rFonts w:ascii="Times New Roman" w:hAnsi="Times New Roman" w:cs="Times New Roman"/>
          <w:sz w:val="28"/>
          <w:szCs w:val="28"/>
        </w:rPr>
        <w:t>7</w:t>
      </w:r>
      <w:r w:rsidR="00D76963">
        <w:rPr>
          <w:rFonts w:ascii="Times New Roman" w:hAnsi="Times New Roman" w:cs="Times New Roman"/>
          <w:sz w:val="28"/>
          <w:szCs w:val="28"/>
        </w:rPr>
        <w:t>. приложение № 4 «</w:t>
      </w:r>
      <w:r w:rsidR="00FE252E" w:rsidRPr="009B382C">
        <w:rPr>
          <w:rFonts w:ascii="Times New Roman" w:hAnsi="Times New Roman" w:cs="Times New Roman"/>
          <w:sz w:val="28"/>
          <w:szCs w:val="28"/>
        </w:rPr>
        <w:t>Ведомственная структура расходов районного бюджета на 2024 год и на плановый период 2025 и 2026 годов</w:t>
      </w:r>
      <w:r w:rsidR="00D76963">
        <w:rPr>
          <w:rFonts w:ascii="Times New Roman" w:hAnsi="Times New Roman" w:cs="Times New Roman"/>
          <w:sz w:val="28"/>
          <w:szCs w:val="28"/>
        </w:rPr>
        <w:t xml:space="preserve">» изложить в новой редакции согласно приложению № </w:t>
      </w:r>
      <w:r w:rsidR="0055308B">
        <w:rPr>
          <w:rFonts w:ascii="Times New Roman" w:hAnsi="Times New Roman" w:cs="Times New Roman"/>
          <w:sz w:val="28"/>
          <w:szCs w:val="28"/>
        </w:rPr>
        <w:t>4</w:t>
      </w:r>
      <w:r w:rsidR="00D76963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12AD8926" w14:textId="517A8ECD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5308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видов </w:t>
      </w:r>
      <w:r>
        <w:rPr>
          <w:rFonts w:ascii="Times New Roman" w:hAnsi="Times New Roman" w:cs="Times New Roman"/>
          <w:sz w:val="28"/>
          <w:szCs w:val="28"/>
        </w:rPr>
        <w:lastRenderedPageBreak/>
        <w:t>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2024 год и на плановый период 2025 и 2026 годов» изложить в новой редакции согласно приложению № </w:t>
      </w:r>
      <w:r w:rsidR="0055308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20BAC4CA" w14:textId="7A6D7017" w:rsidR="00771C0D" w:rsidRPr="009B382C" w:rsidRDefault="0050304F" w:rsidP="00771C0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</w:t>
      </w:r>
      <w:r w:rsidR="00771C0D" w:rsidRPr="009B382C">
        <w:rPr>
          <w:rFonts w:ascii="Times New Roman" w:hAnsi="Times New Roman" w:cs="Times New Roman"/>
          <w:sz w:val="28"/>
          <w:szCs w:val="28"/>
        </w:rPr>
        <w:t xml:space="preserve">приложение № 6 «Адресная инвестиционная программа </w:t>
      </w:r>
      <w:proofErr w:type="spellStart"/>
      <w:r w:rsidR="00771C0D" w:rsidRPr="009B382C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771C0D" w:rsidRPr="009B382C">
        <w:rPr>
          <w:rFonts w:ascii="Times New Roman" w:hAnsi="Times New Roman" w:cs="Times New Roman"/>
          <w:sz w:val="28"/>
          <w:szCs w:val="28"/>
        </w:rPr>
        <w:t xml:space="preserve"> муниципального района на 2024 год и на плановый период 2025 и 2026 годов» изложить в новой редакции согласно приложению № 6 к настоящему Решению;</w:t>
      </w:r>
    </w:p>
    <w:p w14:paraId="26732470" w14:textId="30C5CDFC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0304F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42554">
        <w:rPr>
          <w:rFonts w:ascii="Times New Roman" w:hAnsi="Times New Roman" w:cs="Times New Roman"/>
          <w:sz w:val="28"/>
          <w:szCs w:val="28"/>
        </w:rPr>
        <w:t>приложение № 9 «</w:t>
      </w:r>
      <w:r w:rsidR="007D28A0" w:rsidRPr="009B382C">
        <w:rPr>
          <w:rFonts w:ascii="Times New Roman" w:hAnsi="Times New Roman" w:cs="Times New Roman"/>
          <w:sz w:val="28"/>
          <w:szCs w:val="28"/>
        </w:rPr>
        <w:t>Распределение иных ме</w:t>
      </w:r>
      <w:r w:rsidR="007D28A0" w:rsidRPr="00B42554">
        <w:rPr>
          <w:rFonts w:ascii="Times New Roman" w:hAnsi="Times New Roman" w:cs="Times New Roman"/>
          <w:sz w:val="28"/>
          <w:szCs w:val="28"/>
        </w:rPr>
        <w:t>жбюджетных трансфертов бюджетам поселений на 2024 год и на плановый период 2025 и 2026 го</w:t>
      </w:r>
      <w:r w:rsidR="007D28A0">
        <w:rPr>
          <w:rFonts w:ascii="Times New Roman" w:hAnsi="Times New Roman" w:cs="Times New Roman"/>
          <w:sz w:val="28"/>
          <w:szCs w:val="28"/>
        </w:rPr>
        <w:t>дов</w:t>
      </w:r>
      <w:r>
        <w:rPr>
          <w:rFonts w:ascii="Times New Roman" w:hAnsi="Times New Roman" w:cs="Times New Roman"/>
          <w:sz w:val="28"/>
          <w:szCs w:val="28"/>
        </w:rPr>
        <w:t xml:space="preserve">» изложить в новой редакции </w:t>
      </w:r>
      <w:r w:rsidRPr="00B42554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771C0D">
        <w:rPr>
          <w:rFonts w:ascii="Times New Roman" w:hAnsi="Times New Roman" w:cs="Times New Roman"/>
          <w:sz w:val="28"/>
          <w:szCs w:val="28"/>
        </w:rPr>
        <w:t>7</w:t>
      </w:r>
      <w:r w:rsidRPr="00B42554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2A49A7EB" w14:textId="4548B316" w:rsidR="00D76963" w:rsidRDefault="00D76963" w:rsidP="000857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bookmarkEnd w:id="1"/>
      <w:r w:rsidR="0055308B">
        <w:rPr>
          <w:rFonts w:ascii="Times New Roman" w:hAnsi="Times New Roman" w:cs="Times New Roman"/>
          <w:sz w:val="28"/>
          <w:szCs w:val="28"/>
        </w:rPr>
        <w:t>1</w:t>
      </w:r>
      <w:r w:rsidR="0050304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40142">
        <w:rPr>
          <w:rFonts w:ascii="Times New Roman" w:hAnsi="Times New Roman" w:cs="Times New Roman"/>
          <w:sz w:val="28"/>
          <w:szCs w:val="28"/>
        </w:rPr>
        <w:t>приложение № 10 «</w:t>
      </w:r>
      <w:r w:rsidR="00C64288" w:rsidRPr="00340142">
        <w:rPr>
          <w:rFonts w:ascii="Times New Roman" w:hAnsi="Times New Roman" w:cs="Times New Roman"/>
          <w:sz w:val="28"/>
          <w:szCs w:val="28"/>
        </w:rPr>
        <w:t>Источники финансирования дефицита районного бюджета на 2024 год и на плановый период 2025 и 2026 годов</w:t>
      </w:r>
      <w:r w:rsidRPr="00340142">
        <w:rPr>
          <w:rFonts w:ascii="Times New Roman" w:hAnsi="Times New Roman" w:cs="Times New Roman"/>
          <w:sz w:val="28"/>
          <w:szCs w:val="28"/>
        </w:rPr>
        <w:t xml:space="preserve">» изложить в новой редакции согласно приложению № </w:t>
      </w:r>
      <w:r w:rsidR="00771C0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014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14:paraId="66BBA3EE" w14:textId="77777777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опубликовать в сетевом издании </w:t>
      </w:r>
      <w:r w:rsidRPr="00EB2608">
        <w:rPr>
          <w:rFonts w:ascii="Times New Roman" w:hAnsi="Times New Roman" w:cs="Times New Roman"/>
          <w:sz w:val="28"/>
          <w:szCs w:val="28"/>
        </w:rPr>
        <w:t>www.gazeta-avangard.ru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78CDF31" w14:textId="77777777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Решения возложить на постоянную комиссию Совета Марьяновского муниципального района по бюджету, кредитной и налоговой политике (Г.М. Салахова).</w:t>
      </w:r>
    </w:p>
    <w:p w14:paraId="025B2CB4" w14:textId="77777777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CE96F4" w14:textId="77777777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08"/>
        <w:gridCol w:w="776"/>
        <w:gridCol w:w="4468"/>
        <w:gridCol w:w="718"/>
      </w:tblGrid>
      <w:tr w:rsidR="00D76963" w14:paraId="6DF10E26" w14:textId="77777777" w:rsidTr="002C2925">
        <w:trPr>
          <w:gridAfter w:val="1"/>
          <w:wAfter w:w="851" w:type="dxa"/>
        </w:trPr>
        <w:tc>
          <w:tcPr>
            <w:tcW w:w="4786" w:type="dxa"/>
            <w:gridSpan w:val="2"/>
          </w:tcPr>
          <w:p w14:paraId="56821D3B" w14:textId="77777777"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A84450" w14:textId="77777777"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Марьяновского </w:t>
            </w:r>
          </w:p>
          <w:p w14:paraId="4A518FC6" w14:textId="77777777"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3605692F" w14:textId="77777777"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А.В.Ефименко</w:t>
            </w:r>
            <w:proofErr w:type="spellEnd"/>
          </w:p>
          <w:p w14:paraId="08A10A24" w14:textId="77777777"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0EC74B" w14:textId="77777777"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43005546" w14:textId="77777777" w:rsidR="00D76963" w:rsidRDefault="00D76963" w:rsidP="002C2925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14:paraId="7ED42DC6" w14:textId="77777777" w:rsidR="00D76963" w:rsidRDefault="00D76963" w:rsidP="002C2925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Председатель</w:t>
            </w:r>
          </w:p>
          <w:p w14:paraId="2CED12D8" w14:textId="77777777" w:rsidR="00D76963" w:rsidRDefault="00D76963" w:rsidP="002C2925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Совета Марьяновского   муниципального района</w:t>
            </w:r>
          </w:p>
          <w:p w14:paraId="1DF8C382" w14:textId="77777777"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А.И.Солодовниченко</w:t>
            </w:r>
            <w:proofErr w:type="spellEnd"/>
          </w:p>
          <w:p w14:paraId="6B71204D" w14:textId="77777777"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963" w:rsidRPr="00365F05" w14:paraId="60B95467" w14:textId="77777777" w:rsidTr="002C2925">
        <w:tc>
          <w:tcPr>
            <w:tcW w:w="3905" w:type="dxa"/>
          </w:tcPr>
          <w:p w14:paraId="53B8C276" w14:textId="77777777" w:rsidR="00D76963" w:rsidRPr="00365F05" w:rsidRDefault="00D76963" w:rsidP="002C2925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gridSpan w:val="3"/>
          </w:tcPr>
          <w:p w14:paraId="7209100A" w14:textId="77777777" w:rsidR="00D76963" w:rsidRPr="00365F05" w:rsidRDefault="00D76963" w:rsidP="002C2925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0E7EE87" w14:textId="77777777" w:rsidR="00D76963" w:rsidRDefault="00D76963" w:rsidP="00D76963"/>
    <w:p w14:paraId="1CB6753B" w14:textId="77777777" w:rsidR="00D76963" w:rsidRDefault="00D76963" w:rsidP="00D76963"/>
    <w:p w14:paraId="1EBC1727" w14:textId="77777777" w:rsidR="00D76963" w:rsidRDefault="00D76963" w:rsidP="00D76963"/>
    <w:p w14:paraId="30D0E7EB" w14:textId="77777777" w:rsidR="00D76963" w:rsidRDefault="00D76963" w:rsidP="00D76963"/>
    <w:p w14:paraId="595DF76A" w14:textId="77777777" w:rsidR="00D76963" w:rsidRDefault="00D76963" w:rsidP="00D76963"/>
    <w:p w14:paraId="04E97D92" w14:textId="77777777" w:rsidR="00D76963" w:rsidRDefault="00D76963" w:rsidP="00D76963"/>
    <w:p w14:paraId="0C82F846" w14:textId="77777777" w:rsidR="00D76963" w:rsidRDefault="00D76963" w:rsidP="00D76963"/>
    <w:p w14:paraId="177B4BAE" w14:textId="77777777" w:rsidR="00D76963" w:rsidRDefault="00D76963" w:rsidP="00D76963"/>
    <w:p w14:paraId="7013192A" w14:textId="77777777" w:rsidR="00D76963" w:rsidRDefault="00D76963" w:rsidP="00D76963"/>
    <w:p w14:paraId="27B960FD" w14:textId="77777777" w:rsidR="00D76963" w:rsidRDefault="00D76963" w:rsidP="00D76963"/>
    <w:p w14:paraId="0DCA7FC9" w14:textId="77777777" w:rsidR="00D76963" w:rsidRDefault="00D76963" w:rsidP="00D76963"/>
    <w:p w14:paraId="2C950C80" w14:textId="77777777" w:rsidR="00D76963" w:rsidRDefault="00D76963" w:rsidP="00D76963"/>
    <w:p w14:paraId="6D0D531A" w14:textId="77777777" w:rsidR="00D76963" w:rsidRDefault="00D76963" w:rsidP="00D76963"/>
    <w:p w14:paraId="333A0D06" w14:textId="77777777" w:rsidR="00D76963" w:rsidRDefault="00D76963" w:rsidP="00D76963"/>
    <w:p w14:paraId="55126D54" w14:textId="77777777" w:rsidR="00D76963" w:rsidRDefault="00D76963" w:rsidP="00D76963"/>
    <w:p w14:paraId="3EF91AAA" w14:textId="77777777" w:rsidR="00D76963" w:rsidRDefault="00D76963" w:rsidP="00D76963"/>
    <w:p w14:paraId="7580BBDA" w14:textId="77777777" w:rsidR="00D76963" w:rsidRDefault="00D76963" w:rsidP="00D76963"/>
    <w:p w14:paraId="66B3A110" w14:textId="77777777" w:rsidR="00D76963" w:rsidRDefault="00D76963" w:rsidP="00D76963">
      <w:bookmarkStart w:id="2" w:name="_GoBack"/>
      <w:bookmarkEnd w:id="2"/>
    </w:p>
    <w:sectPr w:rsidR="00D76963" w:rsidSect="00E8286D">
      <w:pgSz w:w="11906" w:h="16838" w:code="9"/>
      <w:pgMar w:top="907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83D"/>
    <w:rsid w:val="0002283D"/>
    <w:rsid w:val="000857C1"/>
    <w:rsid w:val="000F4E7F"/>
    <w:rsid w:val="00117ED2"/>
    <w:rsid w:val="00166981"/>
    <w:rsid w:val="00175C21"/>
    <w:rsid w:val="001E0099"/>
    <w:rsid w:val="00254778"/>
    <w:rsid w:val="002B51FF"/>
    <w:rsid w:val="002C646B"/>
    <w:rsid w:val="002D3D73"/>
    <w:rsid w:val="0033028F"/>
    <w:rsid w:val="00352B29"/>
    <w:rsid w:val="003B69AB"/>
    <w:rsid w:val="00430133"/>
    <w:rsid w:val="00434870"/>
    <w:rsid w:val="004979D4"/>
    <w:rsid w:val="004F6E70"/>
    <w:rsid w:val="00501E80"/>
    <w:rsid w:val="0050304F"/>
    <w:rsid w:val="00546FCB"/>
    <w:rsid w:val="0055308B"/>
    <w:rsid w:val="00620ED1"/>
    <w:rsid w:val="006308CE"/>
    <w:rsid w:val="00640D60"/>
    <w:rsid w:val="00652613"/>
    <w:rsid w:val="00655779"/>
    <w:rsid w:val="006B09B9"/>
    <w:rsid w:val="006E0E00"/>
    <w:rsid w:val="00771C0D"/>
    <w:rsid w:val="007949D7"/>
    <w:rsid w:val="007D28A0"/>
    <w:rsid w:val="00845509"/>
    <w:rsid w:val="00854477"/>
    <w:rsid w:val="00865610"/>
    <w:rsid w:val="008A251C"/>
    <w:rsid w:val="0091225C"/>
    <w:rsid w:val="00960F2F"/>
    <w:rsid w:val="00972978"/>
    <w:rsid w:val="00A175AC"/>
    <w:rsid w:val="00A335DC"/>
    <w:rsid w:val="00AB56C2"/>
    <w:rsid w:val="00AC0246"/>
    <w:rsid w:val="00AD27FE"/>
    <w:rsid w:val="00AF0699"/>
    <w:rsid w:val="00AF79F9"/>
    <w:rsid w:val="00B85E65"/>
    <w:rsid w:val="00BF1765"/>
    <w:rsid w:val="00C201C6"/>
    <w:rsid w:val="00C45887"/>
    <w:rsid w:val="00C64288"/>
    <w:rsid w:val="00C84F13"/>
    <w:rsid w:val="00C9686A"/>
    <w:rsid w:val="00D00DE5"/>
    <w:rsid w:val="00D3606D"/>
    <w:rsid w:val="00D76963"/>
    <w:rsid w:val="00DA46C0"/>
    <w:rsid w:val="00E16546"/>
    <w:rsid w:val="00E80194"/>
    <w:rsid w:val="00E8286D"/>
    <w:rsid w:val="00ED5EDB"/>
    <w:rsid w:val="00F05E9E"/>
    <w:rsid w:val="00F15253"/>
    <w:rsid w:val="00F3670D"/>
    <w:rsid w:val="00F76E7F"/>
    <w:rsid w:val="00FA72F7"/>
    <w:rsid w:val="00FD0D24"/>
    <w:rsid w:val="00FE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16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D7696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D76963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D769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769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D76963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D769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69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D7696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D76963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D769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769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D76963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D769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69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</dc:creator>
  <cp:lastModifiedBy>user</cp:lastModifiedBy>
  <cp:revision>19</cp:revision>
  <cp:lastPrinted>2024-07-19T10:12:00Z</cp:lastPrinted>
  <dcterms:created xsi:type="dcterms:W3CDTF">2024-08-29T06:14:00Z</dcterms:created>
  <dcterms:modified xsi:type="dcterms:W3CDTF">2024-08-29T08:47:00Z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-575299768</vt:i4>
  </property>
</Properties>
</file>